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E951" w14:textId="78EAB1FA" w:rsidR="00615DCC" w:rsidRDefault="00615DCC">
      <w:pPr>
        <w:spacing w:after="0" w:line="259" w:lineRule="auto"/>
        <w:ind w:left="1441" w:firstLine="0"/>
      </w:pPr>
    </w:p>
    <w:p w14:paraId="2DD288A4" w14:textId="4DB35C32" w:rsidR="00615DCC" w:rsidRDefault="0024195C">
      <w:pPr>
        <w:spacing w:after="0" w:line="259" w:lineRule="auto"/>
        <w:ind w:left="0" w:right="1665" w:firstLine="0"/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60BC87D" wp14:editId="01779F10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95504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602AB0CD" w14:textId="7D7D99F8" w:rsidR="0024195C" w:rsidRDefault="0024195C">
      <w:pPr>
        <w:ind w:left="-5"/>
        <w:rPr>
          <w:b/>
        </w:rPr>
      </w:pPr>
    </w:p>
    <w:p w14:paraId="4834BF67" w14:textId="38C253C6" w:rsidR="0024195C" w:rsidRDefault="0024195C">
      <w:pPr>
        <w:ind w:left="-5"/>
        <w:rPr>
          <w:b/>
        </w:rPr>
      </w:pPr>
    </w:p>
    <w:p w14:paraId="49DF9A50" w14:textId="72DEB18A" w:rsidR="0024195C" w:rsidRDefault="0024195C">
      <w:pPr>
        <w:ind w:left="-5"/>
        <w:rPr>
          <w:b/>
        </w:rPr>
      </w:pPr>
    </w:p>
    <w:p w14:paraId="1F4C2B4E" w14:textId="7E64DDD0" w:rsidR="0024195C" w:rsidRDefault="0024195C">
      <w:pPr>
        <w:ind w:left="-5"/>
        <w:rPr>
          <w:b/>
        </w:rPr>
      </w:pPr>
    </w:p>
    <w:p w14:paraId="00D0C89C" w14:textId="536D4AE6" w:rsidR="00615DCC" w:rsidRDefault="00BD6501" w:rsidP="00A7376A">
      <w:pPr>
        <w:ind w:left="0" w:firstLine="0"/>
        <w:rPr>
          <w:b/>
        </w:rPr>
      </w:pPr>
      <w:r>
        <w:rPr>
          <w:b/>
        </w:rPr>
        <w:t xml:space="preserve">To all members of the Ripponden Parish Council </w:t>
      </w:r>
    </w:p>
    <w:p w14:paraId="7E178971" w14:textId="5130ADD2" w:rsidR="00F13E63" w:rsidRDefault="00F13E63">
      <w:pPr>
        <w:ind w:left="-5"/>
      </w:pPr>
    </w:p>
    <w:p w14:paraId="3834777B" w14:textId="24B966A8" w:rsidR="00615DCC" w:rsidRDefault="00BD6501" w:rsidP="003D7441">
      <w:pPr>
        <w:spacing w:after="33"/>
      </w:pPr>
      <w:r>
        <w:t>You are hereby summoned to attend the 1</w:t>
      </w:r>
      <w:r w:rsidR="00FD3DCA">
        <w:t>2</w:t>
      </w:r>
      <w:r w:rsidR="00E2771A">
        <w:t>3</w:t>
      </w:r>
      <w:r w:rsidR="004520EA">
        <w:t>8</w:t>
      </w:r>
      <w:r>
        <w:rPr>
          <w:vertAlign w:val="superscript"/>
        </w:rPr>
        <w:t>th</w:t>
      </w:r>
      <w:r>
        <w:t xml:space="preserve"> Meeting of the Ripponden Parish Council to be held </w:t>
      </w:r>
      <w:r w:rsidR="000C2564">
        <w:t xml:space="preserve">at Ryburn United Football Club </w:t>
      </w:r>
      <w:r>
        <w:t xml:space="preserve">Ripponden on Thursday </w:t>
      </w:r>
      <w:r w:rsidR="004520EA">
        <w:t>7</w:t>
      </w:r>
      <w:r w:rsidR="004520EA" w:rsidRPr="004520EA">
        <w:rPr>
          <w:vertAlign w:val="superscript"/>
        </w:rPr>
        <w:t>th</w:t>
      </w:r>
      <w:r w:rsidR="004520EA">
        <w:t xml:space="preserve"> September</w:t>
      </w:r>
      <w:r>
        <w:t xml:space="preserve"> 20</w:t>
      </w:r>
      <w:r w:rsidR="000C2564">
        <w:t>23</w:t>
      </w:r>
      <w:r>
        <w:t xml:space="preserve"> at 7.15pm for the purpose of transacting the following business. </w:t>
      </w:r>
    </w:p>
    <w:p w14:paraId="4FD8882B" w14:textId="1A8D22E4" w:rsidR="00615DCC" w:rsidRDefault="00BD6501">
      <w:pPr>
        <w:spacing w:after="0" w:line="259" w:lineRule="auto"/>
        <w:ind w:left="75" w:firstLine="0"/>
        <w:jc w:val="center"/>
      </w:pPr>
      <w:r>
        <w:rPr>
          <w:b/>
        </w:rPr>
        <w:t xml:space="preserve">AGENDA </w:t>
      </w:r>
    </w:p>
    <w:p w14:paraId="40ECB555" w14:textId="53A18B4F" w:rsidR="00615DCC" w:rsidRDefault="00BD650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1C6014E" w14:textId="77777777" w:rsidR="00A7376A" w:rsidRDefault="00A7376A">
      <w:pPr>
        <w:numPr>
          <w:ilvl w:val="0"/>
          <w:numId w:val="1"/>
        </w:numPr>
        <w:ind w:left="628" w:hanging="360"/>
      </w:pPr>
      <w:r>
        <w:t>Reminder by the Chairman of the expectations for audio or visual recording of the meeting.</w:t>
      </w:r>
    </w:p>
    <w:p w14:paraId="3A0F36A0" w14:textId="77777777" w:rsidR="00A7376A" w:rsidRDefault="00A7376A" w:rsidP="00A7376A">
      <w:pPr>
        <w:ind w:left="268" w:firstLine="0"/>
      </w:pPr>
    </w:p>
    <w:p w14:paraId="53F5644E" w14:textId="7C1F2471" w:rsidR="00615DCC" w:rsidRDefault="00BD6501">
      <w:pPr>
        <w:numPr>
          <w:ilvl w:val="0"/>
          <w:numId w:val="1"/>
        </w:numPr>
        <w:ind w:left="628" w:hanging="360"/>
      </w:pPr>
      <w:r>
        <w:t xml:space="preserve">To receive apologies for absence and lateness </w:t>
      </w:r>
    </w:p>
    <w:p w14:paraId="0815E9CB" w14:textId="7FBE1CC3" w:rsidR="00615DCC" w:rsidRDefault="00FD3DCA" w:rsidP="00E2771A">
      <w:pPr>
        <w:tabs>
          <w:tab w:val="right" w:pos="10126"/>
        </w:tabs>
        <w:spacing w:after="0" w:line="259" w:lineRule="auto"/>
        <w:ind w:left="709" w:hanging="709"/>
      </w:pPr>
      <w:r>
        <w:tab/>
      </w:r>
      <w:r w:rsidR="00487790">
        <w:t>C</w:t>
      </w:r>
      <w:r>
        <w:rPr>
          <w:i/>
        </w:rPr>
        <w:t>llrs are reminded of the need to tender apologies to the Acting Clerk with the reason</w:t>
      </w:r>
      <w:r w:rsidR="00F13E63">
        <w:rPr>
          <w:i/>
        </w:rPr>
        <w:t xml:space="preserve"> </w:t>
      </w:r>
      <w:r>
        <w:rPr>
          <w:i/>
        </w:rPr>
        <w:t xml:space="preserve">if they are unable to attend. </w:t>
      </w:r>
    </w:p>
    <w:p w14:paraId="71690D0E" w14:textId="7B3125CF" w:rsidR="00A7376A" w:rsidRDefault="00BD6501" w:rsidP="00A7376A">
      <w:pPr>
        <w:spacing w:after="3" w:line="259" w:lineRule="auto"/>
        <w:ind w:left="572" w:firstLine="0"/>
      </w:pPr>
      <w:r>
        <w:t xml:space="preserve"> </w:t>
      </w:r>
    </w:p>
    <w:p w14:paraId="6626C6BF" w14:textId="77777777" w:rsidR="00A7376A" w:rsidRDefault="00A7376A" w:rsidP="00A7376A">
      <w:pPr>
        <w:numPr>
          <w:ilvl w:val="0"/>
          <w:numId w:val="1"/>
        </w:numPr>
        <w:ind w:left="628" w:hanging="360"/>
      </w:pPr>
      <w:r>
        <w:rPr>
          <w:b/>
        </w:rPr>
        <w:t xml:space="preserve">Public Participation </w:t>
      </w:r>
    </w:p>
    <w:p w14:paraId="422A3AC8" w14:textId="77777777" w:rsidR="00833279" w:rsidRDefault="00A7376A" w:rsidP="00A7376A">
      <w:pPr>
        <w:ind w:left="628" w:firstLine="0"/>
        <w:jc w:val="both"/>
        <w:rPr>
          <w:b/>
        </w:rPr>
      </w:pPr>
      <w:r>
        <w:rPr>
          <w:b/>
        </w:rPr>
        <w:t>An opportunity for members of the public to address the Parish Council on any issues concerning        them about the Parish</w:t>
      </w:r>
    </w:p>
    <w:p w14:paraId="78A3868B" w14:textId="29C33DE5" w:rsidR="00A7376A" w:rsidRDefault="00A7376A" w:rsidP="00A7376A">
      <w:pPr>
        <w:ind w:left="628" w:firstLine="0"/>
        <w:jc w:val="both"/>
      </w:pPr>
      <w:r>
        <w:rPr>
          <w:b/>
        </w:rPr>
        <w:t xml:space="preserve"> </w:t>
      </w:r>
    </w:p>
    <w:p w14:paraId="2E44332A" w14:textId="1EE5AA03" w:rsidR="00615DCC" w:rsidRDefault="00CD22C1" w:rsidP="003907EC">
      <w:pPr>
        <w:numPr>
          <w:ilvl w:val="0"/>
          <w:numId w:val="1"/>
        </w:numPr>
        <w:ind w:left="628" w:hanging="360"/>
      </w:pPr>
      <w:r>
        <w:t>To accept the minutes of the 1</w:t>
      </w:r>
      <w:r w:rsidR="00A90BEF">
        <w:t>23</w:t>
      </w:r>
      <w:r w:rsidR="004520EA">
        <w:t>7</w:t>
      </w:r>
      <w:r w:rsidR="00517F99">
        <w:t>th</w:t>
      </w:r>
      <w:r>
        <w:t xml:space="preserve"> Meeting held on Thursday </w:t>
      </w:r>
      <w:r w:rsidR="004520EA">
        <w:t>24</w:t>
      </w:r>
      <w:r w:rsidR="00C44C6B" w:rsidRPr="00C44C6B">
        <w:rPr>
          <w:vertAlign w:val="superscript"/>
        </w:rPr>
        <w:t>th</w:t>
      </w:r>
      <w:r w:rsidR="00C44C6B">
        <w:t xml:space="preserve"> August 2023</w:t>
      </w:r>
    </w:p>
    <w:p w14:paraId="096BA296" w14:textId="014308BE" w:rsidR="00615DCC" w:rsidRDefault="00615DCC" w:rsidP="00061F5B">
      <w:pPr>
        <w:ind w:left="1131" w:firstLine="0"/>
      </w:pPr>
    </w:p>
    <w:p w14:paraId="057A5658" w14:textId="3F4AEEE5" w:rsidR="00615DCC" w:rsidRDefault="00BD6501">
      <w:pPr>
        <w:numPr>
          <w:ilvl w:val="0"/>
          <w:numId w:val="1"/>
        </w:numPr>
        <w:ind w:left="628" w:hanging="360"/>
      </w:pPr>
      <w:r>
        <w:t xml:space="preserve">To receive Parish Councillors’ declarations of interest </w:t>
      </w:r>
    </w:p>
    <w:p w14:paraId="2A24F5B6" w14:textId="702C8AC6" w:rsidR="003907EC" w:rsidRDefault="003907EC" w:rsidP="003907EC">
      <w:pPr>
        <w:pStyle w:val="ListParagraph"/>
      </w:pPr>
    </w:p>
    <w:p w14:paraId="3133C54D" w14:textId="02D05CE5" w:rsidR="003907EC" w:rsidRDefault="003907EC" w:rsidP="003907EC">
      <w:pPr>
        <w:numPr>
          <w:ilvl w:val="0"/>
          <w:numId w:val="1"/>
        </w:numPr>
        <w:ind w:left="628" w:hanging="360"/>
      </w:pPr>
      <w:r>
        <w:t xml:space="preserve">To receive information on any on–going items identified in these and previous Minutes and decide further action where necessary </w:t>
      </w:r>
    </w:p>
    <w:p w14:paraId="2336283F" w14:textId="1B7646AE" w:rsidR="00615DCC" w:rsidRDefault="003C76E2" w:rsidP="00472FA7">
      <w:pPr>
        <w:ind w:left="0" w:firstLine="0"/>
      </w:pPr>
      <w:r>
        <w:t xml:space="preserve"> </w:t>
      </w:r>
      <w:r w:rsidR="00BD6501">
        <w:rPr>
          <w:b/>
          <w:color w:val="FF0000"/>
        </w:rPr>
        <w:t xml:space="preserve"> </w:t>
      </w:r>
    </w:p>
    <w:p w14:paraId="6FB2CF47" w14:textId="6537E8D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the </w:t>
      </w:r>
      <w:r w:rsidR="00F13E63">
        <w:t xml:space="preserve">Acting </w:t>
      </w:r>
      <w:r>
        <w:t xml:space="preserve">Clerk, Chairman, Committees, Councillors and Outside Bodies by Council Representatives </w:t>
      </w:r>
    </w:p>
    <w:p w14:paraId="37747B94" w14:textId="6856DAD0" w:rsidR="00615DCC" w:rsidRDefault="00BD6501" w:rsidP="00F13E63">
      <w:pPr>
        <w:spacing w:after="0" w:line="259" w:lineRule="auto"/>
        <w:ind w:left="0" w:firstLine="0"/>
      </w:pPr>
      <w:r>
        <w:t xml:space="preserve"> </w:t>
      </w:r>
    </w:p>
    <w:p w14:paraId="0AB59D82" w14:textId="4D7118C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Calderdale Councillors who represent Ryburn Ward </w:t>
      </w:r>
      <w:r>
        <w:tab/>
        <w:t xml:space="preserve"> </w:t>
      </w:r>
    </w:p>
    <w:p w14:paraId="7468354D" w14:textId="23F642AE" w:rsidR="00615DCC" w:rsidRDefault="00BD6501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CD1CA33" w14:textId="7C373C0C" w:rsidR="00615DCC" w:rsidRDefault="00BD6501">
      <w:pPr>
        <w:numPr>
          <w:ilvl w:val="0"/>
          <w:numId w:val="1"/>
        </w:numPr>
        <w:ind w:left="628" w:hanging="360"/>
      </w:pPr>
      <w:r>
        <w:t xml:space="preserve">To agree Accounts for </w:t>
      </w:r>
      <w:r w:rsidR="0039402D">
        <w:t>p</w:t>
      </w:r>
      <w:r>
        <w:t>ayment</w:t>
      </w:r>
      <w:r w:rsidR="00003BD9">
        <w:t xml:space="preserve"> and note payments made</w:t>
      </w:r>
      <w:r>
        <w:t xml:space="preserve"> </w:t>
      </w:r>
    </w:p>
    <w:p w14:paraId="7746F0D9" w14:textId="6CEFAC81" w:rsidR="00615DCC" w:rsidRDefault="00BD6501">
      <w:pPr>
        <w:spacing w:after="0" w:line="259" w:lineRule="auto"/>
        <w:ind w:left="0" w:firstLine="0"/>
      </w:pPr>
      <w:r>
        <w:t xml:space="preserve"> </w:t>
      </w:r>
    </w:p>
    <w:p w14:paraId="50C51CC6" w14:textId="0F81F3D1" w:rsidR="00615DCC" w:rsidRDefault="00BD6501" w:rsidP="000062C6">
      <w:pPr>
        <w:numPr>
          <w:ilvl w:val="0"/>
          <w:numId w:val="1"/>
        </w:numPr>
        <w:ind w:left="628" w:hanging="360"/>
      </w:pPr>
      <w:r>
        <w:t xml:space="preserve">To receive Correspondence </w:t>
      </w:r>
    </w:p>
    <w:p w14:paraId="166B93BC" w14:textId="77777777" w:rsidR="00886C1B" w:rsidRDefault="00886C1B" w:rsidP="00886C1B">
      <w:pPr>
        <w:ind w:left="0" w:firstLine="0"/>
      </w:pPr>
    </w:p>
    <w:p w14:paraId="34EDB9DD" w14:textId="76F4F821" w:rsidR="00615DCC" w:rsidRDefault="00BD6501">
      <w:pPr>
        <w:ind w:left="2070"/>
      </w:pPr>
      <w:r>
        <w:t>i.</w:t>
      </w:r>
      <w:r w:rsidR="00FD3DCA">
        <w:t xml:space="preserve"> </w:t>
      </w:r>
      <w:r>
        <w:t xml:space="preserve">Items received after the Agenda went out </w:t>
      </w:r>
    </w:p>
    <w:p w14:paraId="1F001646" w14:textId="3BE43288" w:rsidR="00615DCC" w:rsidRDefault="00BD6501">
      <w:pPr>
        <w:ind w:left="2026"/>
      </w:pPr>
      <w:r>
        <w:t>ii.</w:t>
      </w:r>
      <w:r w:rsidR="00FD3DCA">
        <w:t xml:space="preserve"> </w:t>
      </w:r>
      <w:r>
        <w:t xml:space="preserve">Information only </w:t>
      </w:r>
    </w:p>
    <w:p w14:paraId="5E072C17" w14:textId="77777777" w:rsidR="00A90BEF" w:rsidRDefault="00BD6501">
      <w:pPr>
        <w:ind w:left="1921"/>
      </w:pPr>
      <w:r>
        <w:rPr>
          <w:rFonts w:ascii="Times New Roman" w:eastAsia="Times New Roman" w:hAnsi="Times New Roman" w:cs="Times New Roman"/>
        </w:rPr>
        <w:t>iii.</w:t>
      </w:r>
      <w:r>
        <w:t xml:space="preserve"> Invitations</w:t>
      </w:r>
    </w:p>
    <w:p w14:paraId="6DBA15AC" w14:textId="77777777" w:rsidR="002221FE" w:rsidRDefault="002221FE">
      <w:pPr>
        <w:ind w:left="1921"/>
      </w:pPr>
    </w:p>
    <w:p w14:paraId="30DFB58D" w14:textId="5ECD5B21" w:rsidR="002221FE" w:rsidRDefault="007F0C1C" w:rsidP="007F0C1C">
      <w:pPr>
        <w:ind w:left="284" w:hanging="284"/>
      </w:pPr>
      <w:r>
        <w:tab/>
      </w:r>
      <w:r w:rsidR="006423CA">
        <w:t xml:space="preserve">11.  </w:t>
      </w:r>
      <w:r w:rsidR="00F804C9">
        <w:t>To consider any updates regarding premises for use as a storage facility and office for the Parish Council</w:t>
      </w:r>
    </w:p>
    <w:p w14:paraId="41BF076A" w14:textId="77777777" w:rsidR="00A90BEF" w:rsidRDefault="00A90BEF">
      <w:pPr>
        <w:ind w:left="1921"/>
      </w:pPr>
    </w:p>
    <w:p w14:paraId="7DC2060A" w14:textId="49994B1C" w:rsidR="0068351C" w:rsidRDefault="00A5005D" w:rsidP="0068351C">
      <w:pPr>
        <w:ind w:left="284" w:firstLine="0"/>
      </w:pPr>
      <w:r>
        <w:t>1</w:t>
      </w:r>
      <w:r w:rsidR="00947303">
        <w:t>2</w:t>
      </w:r>
      <w:r>
        <w:t xml:space="preserve">. </w:t>
      </w:r>
      <w:r w:rsidR="0090520D">
        <w:t xml:space="preserve"> </w:t>
      </w:r>
      <w:r w:rsidR="0068351C">
        <w:t>To discuss the Parish Council setting up an online Sage payroll system for the payment of employees</w:t>
      </w:r>
    </w:p>
    <w:p w14:paraId="793ED413" w14:textId="5BC1D060" w:rsidR="00D03621" w:rsidRDefault="00D03621" w:rsidP="009F547C">
      <w:pPr>
        <w:ind w:left="0" w:firstLine="0"/>
      </w:pPr>
    </w:p>
    <w:p w14:paraId="79844B06" w14:textId="60803216" w:rsidR="001F16A7" w:rsidRDefault="00D03621" w:rsidP="00D03621">
      <w:pPr>
        <w:ind w:left="284" w:firstLine="0"/>
      </w:pPr>
      <w:r>
        <w:t>1</w:t>
      </w:r>
      <w:r w:rsidR="006356D1">
        <w:t>3</w:t>
      </w:r>
      <w:r>
        <w:t>.  To discuss</w:t>
      </w:r>
      <w:r w:rsidR="009F547C">
        <w:t xml:space="preserve"> banking matters</w:t>
      </w:r>
      <w:r w:rsidR="00722E8C">
        <w:t xml:space="preserve"> and sign off</w:t>
      </w:r>
      <w:r w:rsidR="00AC4146">
        <w:t xml:space="preserve"> the bank reconc</w:t>
      </w:r>
      <w:r w:rsidR="00916D1E">
        <w:t>i</w:t>
      </w:r>
      <w:r w:rsidR="00AC4146">
        <w:t>liation</w:t>
      </w:r>
    </w:p>
    <w:p w14:paraId="09AC4537" w14:textId="77777777" w:rsidR="001F16A7" w:rsidRDefault="001F16A7" w:rsidP="00D03621">
      <w:pPr>
        <w:ind w:left="284" w:firstLine="0"/>
      </w:pPr>
    </w:p>
    <w:p w14:paraId="46F7DBEE" w14:textId="13CC356A" w:rsidR="009C3CB8" w:rsidRDefault="001F16A7" w:rsidP="00975B87">
      <w:pPr>
        <w:ind w:left="284" w:firstLine="0"/>
      </w:pPr>
      <w:r>
        <w:t>1</w:t>
      </w:r>
      <w:r w:rsidR="00B07A04">
        <w:t>4</w:t>
      </w:r>
      <w:r w:rsidR="000A1B20">
        <w:t>.</w:t>
      </w:r>
      <w:r w:rsidR="00143E8D">
        <w:t xml:space="preserve"> </w:t>
      </w:r>
      <w:r w:rsidR="00F831CB">
        <w:t xml:space="preserve"> </w:t>
      </w:r>
      <w:r w:rsidR="008539E5">
        <w:t>To discuss the payment of Parish Council accounts including payments to HMRC</w:t>
      </w:r>
    </w:p>
    <w:p w14:paraId="388548A3" w14:textId="77777777" w:rsidR="000837E7" w:rsidRDefault="000837E7" w:rsidP="009C3CB8">
      <w:pPr>
        <w:ind w:left="0" w:firstLine="0"/>
      </w:pPr>
    </w:p>
    <w:p w14:paraId="001390B3" w14:textId="1C29D87C" w:rsidR="000837E7" w:rsidRDefault="000837E7" w:rsidP="00D03621">
      <w:pPr>
        <w:ind w:left="709" w:hanging="425"/>
      </w:pPr>
      <w:r>
        <w:t>1</w:t>
      </w:r>
      <w:r w:rsidR="00975B87">
        <w:t>5</w:t>
      </w:r>
      <w:r>
        <w:t xml:space="preserve">. </w:t>
      </w:r>
      <w:r w:rsidR="00F831CB">
        <w:t xml:space="preserve"> </w:t>
      </w:r>
      <w:r w:rsidR="009C3CB8">
        <w:t xml:space="preserve">To discuss </w:t>
      </w:r>
      <w:r w:rsidR="00E93393">
        <w:t>r</w:t>
      </w:r>
      <w:r w:rsidR="009C3CB8">
        <w:t>ecruitment of a Clerk &amp; Responsible Finance</w:t>
      </w:r>
      <w:r w:rsidR="00B010E8">
        <w:t xml:space="preserve"> </w:t>
      </w:r>
      <w:r w:rsidR="009C3CB8">
        <w:t>Officer</w:t>
      </w:r>
    </w:p>
    <w:p w14:paraId="5197BD87" w14:textId="77777777" w:rsidR="00975B87" w:rsidRDefault="00975B87" w:rsidP="00D03621">
      <w:pPr>
        <w:ind w:left="709" w:hanging="425"/>
      </w:pPr>
    </w:p>
    <w:p w14:paraId="2DC740FA" w14:textId="0C62D0A3" w:rsidR="002E20D8" w:rsidRPr="002E20D8" w:rsidRDefault="002E20D8" w:rsidP="002E20D8">
      <w:pPr>
        <w:ind w:left="0" w:firstLine="284"/>
        <w:rPr>
          <w:szCs w:val="20"/>
        </w:rPr>
      </w:pPr>
      <w:r w:rsidRPr="002E20D8">
        <w:rPr>
          <w:szCs w:val="20"/>
        </w:rPr>
        <w:t>16.</w:t>
      </w:r>
      <w:r w:rsidR="00F831CB">
        <w:rPr>
          <w:szCs w:val="20"/>
        </w:rPr>
        <w:t xml:space="preserve"> </w:t>
      </w:r>
      <w:r w:rsidRPr="002E20D8">
        <w:rPr>
          <w:szCs w:val="20"/>
        </w:rPr>
        <w:t xml:space="preserve"> To discuss the forming of a Business and Tourism Committee </w:t>
      </w:r>
    </w:p>
    <w:p w14:paraId="77F722DC" w14:textId="38A1AF1A" w:rsidR="00975B87" w:rsidRPr="002E20D8" w:rsidRDefault="00975B87" w:rsidP="00D03621">
      <w:pPr>
        <w:ind w:left="709" w:hanging="425"/>
        <w:rPr>
          <w:szCs w:val="20"/>
        </w:rPr>
      </w:pPr>
    </w:p>
    <w:p w14:paraId="028A19A5" w14:textId="6EDE0857" w:rsidR="002E6D57" w:rsidRPr="002E6D57" w:rsidRDefault="002E20D8" w:rsidP="00F831CB">
      <w:pPr>
        <w:shd w:val="clear" w:color="auto" w:fill="FFFFFF"/>
        <w:spacing w:after="0" w:line="240" w:lineRule="auto"/>
        <w:ind w:left="709" w:hanging="425"/>
        <w:textAlignment w:val="baseline"/>
        <w:rPr>
          <w:rFonts w:eastAsia="Times New Roman"/>
          <w:kern w:val="0"/>
          <w:szCs w:val="20"/>
          <w14:ligatures w14:val="none"/>
        </w:rPr>
      </w:pPr>
      <w:r>
        <w:t>17.</w:t>
      </w:r>
      <w:r w:rsidR="002E6D57">
        <w:t xml:space="preserve"> </w:t>
      </w:r>
      <w:r w:rsidR="00F831CB">
        <w:t xml:space="preserve"> </w:t>
      </w:r>
      <w:r w:rsidR="002E6D57" w:rsidRPr="002E6D57">
        <w:rPr>
          <w:szCs w:val="20"/>
        </w:rPr>
        <w:t xml:space="preserve">To discuss the </w:t>
      </w:r>
      <w:r w:rsidR="002E6D57" w:rsidRPr="002E6D57">
        <w:rPr>
          <w:rFonts w:eastAsia="Times New Roman"/>
          <w:kern w:val="0"/>
          <w:szCs w:val="20"/>
          <w:bdr w:val="none" w:sz="0" w:space="0" w:color="auto" w:frame="1"/>
          <w14:ligatures w14:val="none"/>
        </w:rPr>
        <w:t xml:space="preserve">Parish Council's 4-year plan and the means by which the plan </w:t>
      </w:r>
      <w:r w:rsidR="002E2666">
        <w:rPr>
          <w:rFonts w:eastAsia="Times New Roman"/>
          <w:kern w:val="0"/>
          <w:szCs w:val="20"/>
          <w:bdr w:val="none" w:sz="0" w:space="0" w:color="auto" w:frame="1"/>
          <w14:ligatures w14:val="none"/>
        </w:rPr>
        <w:t xml:space="preserve">is </w:t>
      </w:r>
      <w:r w:rsidR="002E6D57" w:rsidRPr="002E6D57">
        <w:rPr>
          <w:rFonts w:eastAsia="Times New Roman"/>
          <w:kern w:val="0"/>
          <w:szCs w:val="20"/>
          <w:bdr w:val="none" w:sz="0" w:space="0" w:color="auto" w:frame="1"/>
          <w14:ligatures w14:val="none"/>
        </w:rPr>
        <w:t>communicate</w:t>
      </w:r>
      <w:r w:rsidR="002E6D57">
        <w:rPr>
          <w:rFonts w:eastAsia="Times New Roman"/>
          <w:kern w:val="0"/>
          <w:szCs w:val="20"/>
          <w:bdr w:val="none" w:sz="0" w:space="0" w:color="auto" w:frame="1"/>
          <w14:ligatures w14:val="none"/>
        </w:rPr>
        <w:t>d</w:t>
      </w:r>
    </w:p>
    <w:p w14:paraId="4B69644E" w14:textId="77777777" w:rsidR="004858D7" w:rsidRDefault="004858D7" w:rsidP="00F831CB">
      <w:pPr>
        <w:ind w:left="0" w:firstLine="0"/>
      </w:pPr>
    </w:p>
    <w:p w14:paraId="0D213410" w14:textId="1E6CA847" w:rsidR="00D03621" w:rsidRDefault="00F831CB" w:rsidP="001B6345">
      <w:pPr>
        <w:ind w:left="0" w:firstLine="284"/>
      </w:pPr>
      <w:r>
        <w:t>18</w:t>
      </w:r>
      <w:r w:rsidR="00D03621">
        <w:t xml:space="preserve">. </w:t>
      </w:r>
      <w:r w:rsidR="003555B0">
        <w:t xml:space="preserve"> </w:t>
      </w:r>
      <w:r w:rsidR="00D03621">
        <w:t xml:space="preserve">To discuss Planning Applications, to receive Planning Decisions and to discuss Planning and Enforcement                      </w:t>
      </w:r>
    </w:p>
    <w:p w14:paraId="4DD70E5F" w14:textId="470BDB4E" w:rsidR="00D03621" w:rsidRDefault="003555B0" w:rsidP="002E6D57">
      <w:pPr>
        <w:ind w:left="284" w:firstLine="283"/>
      </w:pPr>
      <w:r>
        <w:t xml:space="preserve"> </w:t>
      </w:r>
      <w:r w:rsidR="002E6D57">
        <w:t xml:space="preserve"> </w:t>
      </w:r>
      <w:r w:rsidR="00D03621">
        <w:t xml:space="preserve">issues </w:t>
      </w:r>
    </w:p>
    <w:p w14:paraId="4E4F3411" w14:textId="77777777" w:rsidR="00D03621" w:rsidRDefault="00D03621" w:rsidP="00D03621">
      <w:pPr>
        <w:spacing w:after="0" w:line="259" w:lineRule="auto"/>
        <w:ind w:left="0" w:firstLine="0"/>
      </w:pPr>
    </w:p>
    <w:p w14:paraId="097F9664" w14:textId="77777777" w:rsidR="00D03621" w:rsidRDefault="00D03621" w:rsidP="00A5005D">
      <w:pPr>
        <w:ind w:left="284" w:firstLine="0"/>
      </w:pPr>
    </w:p>
    <w:p w14:paraId="355E2217" w14:textId="79F04E5C" w:rsidR="00615DCC" w:rsidRDefault="00615DCC" w:rsidP="00A90BEF">
      <w:pPr>
        <w:spacing w:after="0" w:line="259" w:lineRule="auto"/>
        <w:ind w:left="0" w:firstLine="0"/>
      </w:pPr>
    </w:p>
    <w:p w14:paraId="60F32DA9" w14:textId="2016D1CA" w:rsidR="00BD058F" w:rsidRDefault="00A7376A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8E4082" wp14:editId="031D83C5">
            <wp:simplePos x="0" y="0"/>
            <wp:positionH relativeFrom="column">
              <wp:posOffset>29845</wp:posOffset>
            </wp:positionH>
            <wp:positionV relativeFrom="paragraph">
              <wp:posOffset>31115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</w:r>
    </w:p>
    <w:p w14:paraId="01D7D9B5" w14:textId="77777777" w:rsidR="0024195C" w:rsidRDefault="0024195C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54E72146" w14:textId="77777777" w:rsidR="00A7376A" w:rsidRDefault="00A7376A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6A8CAD80" w14:textId="2F3D11F8" w:rsidR="00615DCC" w:rsidRDefault="00BD058F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t xml:space="preserve">Janet Sheard </w:t>
      </w:r>
    </w:p>
    <w:p w14:paraId="113AFDEF" w14:textId="2E3DE42E" w:rsidR="0024195C" w:rsidRDefault="00BD058F">
      <w:pPr>
        <w:tabs>
          <w:tab w:val="center" w:pos="3390"/>
        </w:tabs>
        <w:ind w:left="0" w:firstLine="0"/>
      </w:pPr>
      <w:r>
        <w:t>Acting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Dated </w:t>
      </w:r>
      <w:r w:rsidR="00843E79">
        <w:t>1</w:t>
      </w:r>
      <w:r w:rsidR="00843E79" w:rsidRPr="00843E79">
        <w:rPr>
          <w:vertAlign w:val="superscript"/>
        </w:rPr>
        <w:t>st</w:t>
      </w:r>
      <w:r w:rsidR="00843E79">
        <w:t xml:space="preserve"> September </w:t>
      </w:r>
      <w:r>
        <w:t>2023</w:t>
      </w:r>
    </w:p>
    <w:p w14:paraId="055EA0AD" w14:textId="77777777" w:rsidR="0024195C" w:rsidRDefault="0024195C">
      <w:pPr>
        <w:tabs>
          <w:tab w:val="center" w:pos="3390"/>
        </w:tabs>
        <w:ind w:left="0" w:firstLine="0"/>
      </w:pPr>
    </w:p>
    <w:p w14:paraId="73A29F53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2B416B5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DA6DA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4B130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88970D6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364C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25DA2A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C33316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B2603F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E710DC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319F132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E5B0D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80A128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8B927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75F961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C0E1B1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F415D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781C55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BE7B00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06AC64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017346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992568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05C109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0835BF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30D3F3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66F93D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A92798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C93E71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12DC98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705AA5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FA20B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CF75D5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E1553E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6418E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17E19A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4D57BD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894606E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A01266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92A6A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6CC893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80C701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F5CC931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8229EC" w14:textId="77777777" w:rsidR="00886C1B" w:rsidRDefault="00886C1B" w:rsidP="00E93393">
      <w:pPr>
        <w:tabs>
          <w:tab w:val="center" w:pos="3390"/>
        </w:tabs>
        <w:ind w:left="0" w:firstLine="0"/>
        <w:rPr>
          <w:color w:val="8496B0" w:themeColor="text2" w:themeTint="99"/>
        </w:rPr>
      </w:pPr>
    </w:p>
    <w:p w14:paraId="2EF24B7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1EB964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E8E46A" w14:textId="55EFEB1E" w:rsidR="00615DCC" w:rsidRPr="00F96554" w:rsidRDefault="00F96554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 xml:space="preserve">Tel: </w:t>
      </w:r>
      <w:r w:rsidR="0024195C" w:rsidRPr="00F96554">
        <w:rPr>
          <w:color w:val="8496B0" w:themeColor="text2" w:themeTint="99"/>
        </w:rPr>
        <w:t>0791 8693 383</w:t>
      </w:r>
    </w:p>
    <w:sectPr w:rsidR="00615DCC" w:rsidRPr="00F96554" w:rsidSect="0024195C">
      <w:pgSz w:w="12240" w:h="15840"/>
      <w:pgMar w:top="176" w:right="1094" w:bottom="45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0338"/>
    <w:multiLevelType w:val="multilevel"/>
    <w:tmpl w:val="5EFC4F60"/>
    <w:lvl w:ilvl="0">
      <w:start w:val="1"/>
      <w:numFmt w:val="decimal"/>
      <w:lvlText w:val="%1.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46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CC"/>
    <w:rsid w:val="00000B78"/>
    <w:rsid w:val="00003BD9"/>
    <w:rsid w:val="000062C6"/>
    <w:rsid w:val="00007A5A"/>
    <w:rsid w:val="00050056"/>
    <w:rsid w:val="00061F5B"/>
    <w:rsid w:val="000837E7"/>
    <w:rsid w:val="000915D6"/>
    <w:rsid w:val="000A1B20"/>
    <w:rsid w:val="000A4D20"/>
    <w:rsid w:val="000B5851"/>
    <w:rsid w:val="000C2564"/>
    <w:rsid w:val="001049D3"/>
    <w:rsid w:val="001259F2"/>
    <w:rsid w:val="00143E8D"/>
    <w:rsid w:val="001B6345"/>
    <w:rsid w:val="001D0307"/>
    <w:rsid w:val="001D3200"/>
    <w:rsid w:val="001D36CE"/>
    <w:rsid w:val="001D61E9"/>
    <w:rsid w:val="001D7FEF"/>
    <w:rsid w:val="001E4B46"/>
    <w:rsid w:val="001F16A7"/>
    <w:rsid w:val="002221FE"/>
    <w:rsid w:val="0024195C"/>
    <w:rsid w:val="002455C3"/>
    <w:rsid w:val="0026623E"/>
    <w:rsid w:val="00282C5F"/>
    <w:rsid w:val="00293E4F"/>
    <w:rsid w:val="002C3982"/>
    <w:rsid w:val="002C3FAC"/>
    <w:rsid w:val="002D2F5C"/>
    <w:rsid w:val="002E1164"/>
    <w:rsid w:val="002E20D8"/>
    <w:rsid w:val="002E2666"/>
    <w:rsid w:val="002E6D57"/>
    <w:rsid w:val="003555B0"/>
    <w:rsid w:val="0035658E"/>
    <w:rsid w:val="003617EF"/>
    <w:rsid w:val="003907EC"/>
    <w:rsid w:val="0039402D"/>
    <w:rsid w:val="003C0A1E"/>
    <w:rsid w:val="003C2AFF"/>
    <w:rsid w:val="003C76E2"/>
    <w:rsid w:val="003D7441"/>
    <w:rsid w:val="003E17FA"/>
    <w:rsid w:val="00401AE5"/>
    <w:rsid w:val="00422D14"/>
    <w:rsid w:val="004520EA"/>
    <w:rsid w:val="004532F5"/>
    <w:rsid w:val="00472FA7"/>
    <w:rsid w:val="004820A3"/>
    <w:rsid w:val="004858D7"/>
    <w:rsid w:val="00487790"/>
    <w:rsid w:val="004908AD"/>
    <w:rsid w:val="00517F99"/>
    <w:rsid w:val="00522D04"/>
    <w:rsid w:val="00610F8B"/>
    <w:rsid w:val="00615DCC"/>
    <w:rsid w:val="00624BB8"/>
    <w:rsid w:val="006356D1"/>
    <w:rsid w:val="006423CA"/>
    <w:rsid w:val="00644AE1"/>
    <w:rsid w:val="00670D80"/>
    <w:rsid w:val="0068351C"/>
    <w:rsid w:val="006B00F7"/>
    <w:rsid w:val="006E336E"/>
    <w:rsid w:val="007117AD"/>
    <w:rsid w:val="00722E8C"/>
    <w:rsid w:val="007319D9"/>
    <w:rsid w:val="007503C7"/>
    <w:rsid w:val="007A158D"/>
    <w:rsid w:val="007F0C1C"/>
    <w:rsid w:val="00833279"/>
    <w:rsid w:val="00843E79"/>
    <w:rsid w:val="008539E5"/>
    <w:rsid w:val="0088156D"/>
    <w:rsid w:val="00886C1B"/>
    <w:rsid w:val="008B22B4"/>
    <w:rsid w:val="008C7F77"/>
    <w:rsid w:val="008D2E8A"/>
    <w:rsid w:val="0090520D"/>
    <w:rsid w:val="009060EC"/>
    <w:rsid w:val="00914EAD"/>
    <w:rsid w:val="00916D1E"/>
    <w:rsid w:val="00935ECD"/>
    <w:rsid w:val="00947303"/>
    <w:rsid w:val="0095186F"/>
    <w:rsid w:val="0097003F"/>
    <w:rsid w:val="00975B87"/>
    <w:rsid w:val="00985D52"/>
    <w:rsid w:val="009A143D"/>
    <w:rsid w:val="009C3CB8"/>
    <w:rsid w:val="009F547C"/>
    <w:rsid w:val="00A16691"/>
    <w:rsid w:val="00A5005D"/>
    <w:rsid w:val="00A7376A"/>
    <w:rsid w:val="00A80377"/>
    <w:rsid w:val="00A90BEF"/>
    <w:rsid w:val="00AC37E9"/>
    <w:rsid w:val="00AC4146"/>
    <w:rsid w:val="00B010E8"/>
    <w:rsid w:val="00B07A04"/>
    <w:rsid w:val="00B162AA"/>
    <w:rsid w:val="00B37F12"/>
    <w:rsid w:val="00B63765"/>
    <w:rsid w:val="00B76615"/>
    <w:rsid w:val="00B97F0B"/>
    <w:rsid w:val="00BA66E1"/>
    <w:rsid w:val="00BC21D6"/>
    <w:rsid w:val="00BD058F"/>
    <w:rsid w:val="00BD6501"/>
    <w:rsid w:val="00BF70A0"/>
    <w:rsid w:val="00C036E6"/>
    <w:rsid w:val="00C24403"/>
    <w:rsid w:val="00C36FF5"/>
    <w:rsid w:val="00C42AB3"/>
    <w:rsid w:val="00C44C6B"/>
    <w:rsid w:val="00C712BA"/>
    <w:rsid w:val="00CD22C1"/>
    <w:rsid w:val="00CF6BE2"/>
    <w:rsid w:val="00D03621"/>
    <w:rsid w:val="00D12455"/>
    <w:rsid w:val="00D12835"/>
    <w:rsid w:val="00E22500"/>
    <w:rsid w:val="00E2771A"/>
    <w:rsid w:val="00E27E5C"/>
    <w:rsid w:val="00E85A2B"/>
    <w:rsid w:val="00E93393"/>
    <w:rsid w:val="00EA1491"/>
    <w:rsid w:val="00EB1563"/>
    <w:rsid w:val="00EC046A"/>
    <w:rsid w:val="00F13E63"/>
    <w:rsid w:val="00F25365"/>
    <w:rsid w:val="00F35620"/>
    <w:rsid w:val="00F804C9"/>
    <w:rsid w:val="00F831CB"/>
    <w:rsid w:val="00F877A3"/>
    <w:rsid w:val="00F96554"/>
    <w:rsid w:val="00FA093A"/>
    <w:rsid w:val="00FA1221"/>
    <w:rsid w:val="00FD3DCA"/>
    <w:rsid w:val="00FF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8BFE"/>
  <w15:docId w15:val="{94F6218A-C14C-40C8-B9CA-94B6F65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CA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B62B0C-0124-49F6-949B-1B71AE250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90283-3BB3-4AD8-9DC8-C4622A9ED073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E5B1339B-7327-41EA-B3D4-A72BA61F24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15</cp:revision>
  <dcterms:created xsi:type="dcterms:W3CDTF">2023-08-31T12:34:00Z</dcterms:created>
  <dcterms:modified xsi:type="dcterms:W3CDTF">2023-09-01T11:03:00Z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0x01010040DBF33DB1D9AC4C9F52F26002FB5387</vt:lpwstr>
  </property>
</Properties>
</file>